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05C3" w14:textId="541CA49C" w:rsidR="004A31E9" w:rsidRDefault="00962637" w:rsidP="004A31E9">
      <w:pPr>
        <w:jc w:val="center"/>
        <w:rPr>
          <w:rFonts w:ascii="Times New Roman" w:hAnsi="Times New Roman" w:cs="Times New Roman"/>
          <w:sz w:val="32"/>
        </w:rPr>
      </w:pPr>
      <w:r w:rsidRPr="004A31E9">
        <w:rPr>
          <w:rFonts w:ascii="Times New Roman" w:hAnsi="Times New Roman" w:cs="Times New Roman"/>
          <w:sz w:val="32"/>
        </w:rPr>
        <w:t xml:space="preserve">Бланк заказа </w:t>
      </w:r>
      <w:r w:rsidR="00823BAE">
        <w:rPr>
          <w:rFonts w:ascii="Times New Roman" w:hAnsi="Times New Roman" w:cs="Times New Roman"/>
          <w:sz w:val="32"/>
        </w:rPr>
        <w:t>преобразователей для толщиномеров серии «Булат»</w:t>
      </w:r>
      <w:r w:rsidR="004A31E9" w:rsidRPr="004A31E9">
        <w:rPr>
          <w:rFonts w:ascii="Times New Roman" w:hAnsi="Times New Roman" w:cs="Times New Roman"/>
          <w:sz w:val="32"/>
        </w:rPr>
        <w:t xml:space="preserve"> </w:t>
      </w:r>
    </w:p>
    <w:p w14:paraId="5F710E39" w14:textId="77777777" w:rsidR="00823BAE" w:rsidRPr="004A31E9" w:rsidRDefault="00823BAE" w:rsidP="004A31E9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992"/>
        <w:gridCol w:w="4536"/>
      </w:tblGrid>
      <w:tr w:rsidR="00823BAE" w:rsidRPr="00823BAE" w14:paraId="43E1727E" w14:textId="77777777" w:rsidTr="000769C2">
        <w:trPr>
          <w:trHeight w:val="855"/>
          <w:jc w:val="center"/>
        </w:trPr>
        <w:tc>
          <w:tcPr>
            <w:tcW w:w="4390" w:type="dxa"/>
            <w:vAlign w:val="center"/>
          </w:tcPr>
          <w:p w14:paraId="4A353446" w14:textId="5A95EA21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преобразователя </w:t>
            </w:r>
          </w:p>
        </w:tc>
        <w:tc>
          <w:tcPr>
            <w:tcW w:w="992" w:type="dxa"/>
            <w:vAlign w:val="center"/>
          </w:tcPr>
          <w:p w14:paraId="23031FA9" w14:textId="4B56E342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36" w:type="dxa"/>
            <w:vAlign w:val="center"/>
          </w:tcPr>
          <w:p w14:paraId="64E67ADB" w14:textId="7483DDC9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E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</w:t>
            </w:r>
          </w:p>
          <w:p w14:paraId="762350D8" w14:textId="14C8AA61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E">
              <w:rPr>
                <w:rFonts w:ascii="Times New Roman" w:hAnsi="Times New Roman" w:cs="Times New Roman"/>
                <w:sz w:val="24"/>
                <w:szCs w:val="24"/>
              </w:rPr>
              <w:t>Год выпуска, серийный номер</w:t>
            </w:r>
          </w:p>
        </w:tc>
      </w:tr>
      <w:tr w:rsidR="00823BAE" w:rsidRPr="00823BAE" w14:paraId="0A53CEA0" w14:textId="77777777" w:rsidTr="000769C2">
        <w:trPr>
          <w:jc w:val="center"/>
        </w:trPr>
        <w:tc>
          <w:tcPr>
            <w:tcW w:w="4390" w:type="dxa"/>
            <w:vAlign w:val="center"/>
          </w:tcPr>
          <w:p w14:paraId="3AF227B6" w14:textId="4F59A485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DCD0C5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0E19D14" w14:textId="087A7B6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AE" w:rsidRPr="00823BAE" w14:paraId="3525FF83" w14:textId="77777777" w:rsidTr="000769C2">
        <w:trPr>
          <w:jc w:val="center"/>
        </w:trPr>
        <w:tc>
          <w:tcPr>
            <w:tcW w:w="4390" w:type="dxa"/>
            <w:vAlign w:val="center"/>
          </w:tcPr>
          <w:p w14:paraId="7260B7B2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741A88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2A986B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AE" w:rsidRPr="00823BAE" w14:paraId="40216842" w14:textId="77777777" w:rsidTr="000769C2">
        <w:trPr>
          <w:jc w:val="center"/>
        </w:trPr>
        <w:tc>
          <w:tcPr>
            <w:tcW w:w="4390" w:type="dxa"/>
            <w:vAlign w:val="center"/>
          </w:tcPr>
          <w:p w14:paraId="08ABC37E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775F23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899B8E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AE" w:rsidRPr="00823BAE" w14:paraId="0A145541" w14:textId="77777777" w:rsidTr="000769C2">
        <w:trPr>
          <w:jc w:val="center"/>
        </w:trPr>
        <w:tc>
          <w:tcPr>
            <w:tcW w:w="4390" w:type="dxa"/>
            <w:vAlign w:val="center"/>
          </w:tcPr>
          <w:p w14:paraId="34DDF457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F37876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610BF4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AE" w:rsidRPr="00823BAE" w14:paraId="70511554" w14:textId="77777777" w:rsidTr="000769C2">
        <w:trPr>
          <w:jc w:val="center"/>
        </w:trPr>
        <w:tc>
          <w:tcPr>
            <w:tcW w:w="4390" w:type="dxa"/>
            <w:vAlign w:val="center"/>
          </w:tcPr>
          <w:p w14:paraId="6E1E7680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B4F600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4E2E40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AE" w:rsidRPr="00823BAE" w14:paraId="2AF8CEFF" w14:textId="77777777" w:rsidTr="000769C2">
        <w:trPr>
          <w:jc w:val="center"/>
        </w:trPr>
        <w:tc>
          <w:tcPr>
            <w:tcW w:w="4390" w:type="dxa"/>
            <w:vAlign w:val="center"/>
          </w:tcPr>
          <w:p w14:paraId="5B1160DC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BDB26F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733659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AE" w:rsidRPr="00823BAE" w14:paraId="03A5192C" w14:textId="77777777" w:rsidTr="000769C2">
        <w:trPr>
          <w:jc w:val="center"/>
        </w:trPr>
        <w:tc>
          <w:tcPr>
            <w:tcW w:w="4390" w:type="dxa"/>
            <w:vAlign w:val="center"/>
          </w:tcPr>
          <w:p w14:paraId="14D195AE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6803B6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632C3D" w14:textId="77777777" w:rsidR="00823BAE" w:rsidRPr="00823BAE" w:rsidRDefault="00823BAE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B" w:rsidRPr="00823BAE" w14:paraId="5696E1A8" w14:textId="77777777" w:rsidTr="000769C2">
        <w:trPr>
          <w:jc w:val="center"/>
        </w:trPr>
        <w:tc>
          <w:tcPr>
            <w:tcW w:w="4390" w:type="dxa"/>
            <w:vAlign w:val="center"/>
          </w:tcPr>
          <w:p w14:paraId="5C510C48" w14:textId="77777777" w:rsidR="00DD3C5B" w:rsidRPr="00823BAE" w:rsidRDefault="00DD3C5B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510EAF" w14:textId="77777777" w:rsidR="00DD3C5B" w:rsidRPr="00823BAE" w:rsidRDefault="00DD3C5B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AD11F6" w14:textId="77777777" w:rsidR="00DD3C5B" w:rsidRPr="00823BAE" w:rsidRDefault="00DD3C5B" w:rsidP="004A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A991B" w14:textId="30D4A396" w:rsidR="004A31E9" w:rsidRDefault="004A31E9" w:rsidP="004A31E9">
      <w:pPr>
        <w:jc w:val="center"/>
        <w:rPr>
          <w:rFonts w:ascii="Times New Roman" w:hAnsi="Times New Roman" w:cs="Times New Roman"/>
          <w:sz w:val="36"/>
        </w:rPr>
      </w:pPr>
    </w:p>
    <w:p w14:paraId="2FB92C83" w14:textId="6DED606C" w:rsidR="008C1129" w:rsidRDefault="008C1129" w:rsidP="004A31E9">
      <w:pPr>
        <w:jc w:val="center"/>
        <w:rPr>
          <w:rFonts w:ascii="Times New Roman" w:hAnsi="Times New Roman" w:cs="Times New Roman"/>
          <w:sz w:val="36"/>
        </w:rPr>
      </w:pPr>
    </w:p>
    <w:p w14:paraId="46991056" w14:textId="77777777" w:rsidR="008C1129" w:rsidRDefault="008C1129" w:rsidP="004A31E9">
      <w:pPr>
        <w:jc w:val="center"/>
        <w:rPr>
          <w:rFonts w:ascii="Times New Roman" w:hAnsi="Times New Roman" w:cs="Times New Roman"/>
          <w:sz w:val="36"/>
        </w:rPr>
      </w:pPr>
    </w:p>
    <w:p w14:paraId="38435018" w14:textId="77777777" w:rsidR="008C1129" w:rsidRPr="008C1129" w:rsidRDefault="008C1129" w:rsidP="008C1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12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469D6" wp14:editId="5F8C1B0D">
                <wp:simplePos x="0" y="0"/>
                <wp:positionH relativeFrom="column">
                  <wp:posOffset>3654258</wp:posOffset>
                </wp:positionH>
                <wp:positionV relativeFrom="paragraph">
                  <wp:posOffset>204251</wp:posOffset>
                </wp:positionV>
                <wp:extent cx="2310984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B71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5pt,16.1pt" to="469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8C1129">
        <w:rPr>
          <w:rFonts w:ascii="Times New Roman" w:hAnsi="Times New Roman" w:cs="Times New Roman"/>
          <w:sz w:val="24"/>
          <w:szCs w:val="24"/>
        </w:rPr>
        <w:t xml:space="preserve">  Дата заказа           </w:t>
      </w:r>
    </w:p>
    <w:p w14:paraId="59354968" w14:textId="6FBCBA8D" w:rsidR="004A31E9" w:rsidRDefault="004A31E9" w:rsidP="004A3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4DB6B9" w14:textId="77777777" w:rsidR="00E83B37" w:rsidRDefault="00E83B37" w:rsidP="004A3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9CB34" w14:textId="0CF571D2" w:rsidR="00DD3C5B" w:rsidRDefault="00DD3C5B" w:rsidP="004A3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C364B" w14:textId="1B8910AC" w:rsidR="00DD3C5B" w:rsidRPr="008C1129" w:rsidRDefault="00DD3C5B" w:rsidP="002F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ЗАКАЗА ПРЕОБРАЗОВАТЕЛЕЙ ПРИЛОЖИТЕ ПОЖАЛУЙСТА КАРТОЧКУ ОРГАНИЗАЦИИ</w:t>
      </w:r>
      <w:r w:rsidR="002F3826">
        <w:rPr>
          <w:rFonts w:ascii="Times New Roman" w:hAnsi="Times New Roman" w:cs="Times New Roman"/>
          <w:sz w:val="24"/>
          <w:szCs w:val="24"/>
        </w:rPr>
        <w:t>!</w:t>
      </w:r>
    </w:p>
    <w:p w14:paraId="6C4E07CD" w14:textId="77777777" w:rsidR="004A31E9" w:rsidRPr="008C1129" w:rsidRDefault="004A31E9" w:rsidP="004A3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683F3" w14:textId="77777777" w:rsidR="008C1129" w:rsidRDefault="008C1129" w:rsidP="004A31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E2854" w14:textId="71BC8EB5" w:rsidR="004A31E9" w:rsidRPr="008C1129" w:rsidRDefault="00823BAE" w:rsidP="008C11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Данная информация </w:t>
      </w:r>
      <w:r w:rsid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предоставляется</w:t>
      </w:r>
      <w:r w:rsidRP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</w:t>
      </w:r>
      <w:r w:rsidR="00076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установки правильного типа разъёма </w:t>
      </w:r>
      <w:r w:rsidR="00863C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корректной настройки преобразователей. Сведения о типе разъёма и типе толщиномера </w:t>
      </w:r>
      <w:r w:rsidR="008C1129" w:rsidRP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указаны в паспорте</w:t>
      </w:r>
      <w:r w:rsid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8C1129" w:rsidRP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поставляется в комплекте с преобразователем</w:t>
      </w:r>
      <w:r w:rsid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8C1129" w:rsidRPr="008C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0ADE4DF" w14:textId="77777777" w:rsidR="004A31E9" w:rsidRDefault="004A31E9" w:rsidP="008C1129">
      <w:pPr>
        <w:jc w:val="both"/>
        <w:rPr>
          <w:rFonts w:ascii="Times New Roman" w:hAnsi="Times New Roman" w:cs="Times New Roman"/>
          <w:sz w:val="32"/>
        </w:rPr>
      </w:pPr>
    </w:p>
    <w:p w14:paraId="3A322E5B" w14:textId="77777777"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14:paraId="5CB1ABFC" w14:textId="2D92FA43" w:rsidR="004A31E9" w:rsidRDefault="004A31E9" w:rsidP="008C112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</w:p>
    <w:p w14:paraId="271FC860" w14:textId="77777777" w:rsid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</w:p>
    <w:p w14:paraId="0956DEF3" w14:textId="3108698C" w:rsidR="004A31E9" w:rsidRPr="004A31E9" w:rsidRDefault="004A31E9" w:rsidP="004A31E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4A31E9" w:rsidRPr="004A31E9" w:rsidSect="00076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37"/>
    <w:rsid w:val="000769C2"/>
    <w:rsid w:val="002F3826"/>
    <w:rsid w:val="004A31E9"/>
    <w:rsid w:val="00565155"/>
    <w:rsid w:val="00823BAE"/>
    <w:rsid w:val="00863C6B"/>
    <w:rsid w:val="008C1129"/>
    <w:rsid w:val="00962637"/>
    <w:rsid w:val="00DD3C5B"/>
    <w:rsid w:val="00E83B37"/>
    <w:rsid w:val="00F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E1B0"/>
  <w15:chartTrackingRefBased/>
  <w15:docId w15:val="{68CBEA3F-2A1A-4821-8AD7-A90F693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CNC Инженер</cp:lastModifiedBy>
  <cp:revision>4</cp:revision>
  <cp:lastPrinted>2022-12-20T08:53:00Z</cp:lastPrinted>
  <dcterms:created xsi:type="dcterms:W3CDTF">2022-11-25T13:45:00Z</dcterms:created>
  <dcterms:modified xsi:type="dcterms:W3CDTF">2022-12-20T11:15:00Z</dcterms:modified>
</cp:coreProperties>
</file>